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23C27" w:rsidRPr="00023C27" w:rsidTr="00023C27">
        <w:trPr>
          <w:jc w:val="center"/>
        </w:trPr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C954668" wp14:editId="45BAD23B">
                  <wp:extent cx="742950" cy="86025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032" cy="864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u w:val="single"/>
                <w:lang w:eastAsia="ru-RU"/>
              </w:rPr>
            </w:pPr>
            <w:r w:rsidRPr="00023C27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1FEB3DA" wp14:editId="4346643F">
                  <wp:extent cx="761643" cy="95948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86" cy="9620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023C27" w:rsidRPr="00023C27" w:rsidRDefault="00023C27" w:rsidP="00023C27">
            <w:pPr>
              <w:jc w:val="center"/>
              <w:rPr>
                <w:rFonts w:ascii="Times New Roman" w:eastAsia="Arial" w:hAnsi="Times New Roman" w:cs="Times New Roman"/>
                <w:b/>
                <w:sz w:val="32"/>
                <w:szCs w:val="32"/>
                <w:lang w:eastAsia="ru-RU"/>
              </w:rPr>
            </w:pPr>
            <w:r w:rsidRPr="00023C27">
              <w:rPr>
                <w:rFonts w:ascii="Times New Roman" w:eastAsia="Arial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E80AB9C" wp14:editId="29448100">
                  <wp:extent cx="1003420" cy="972185"/>
                  <wp:effectExtent l="0" t="0" r="635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911475" name="Рисунок 90091147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620" cy="9743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15119" w:rsidRPr="00023C27" w:rsidRDefault="00A15119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Pr="00023C27" w:rsidRDefault="00E06A30" w:rsidP="00023C27">
      <w:pPr>
        <w:spacing w:after="0" w:line="240" w:lineRule="auto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>Чемпионат</w:t>
      </w:r>
      <w:r w:rsidR="00023C27" w:rsidRPr="00023C2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 Оренбургской области по спортивному туризму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32"/>
          <w:szCs w:val="32"/>
          <w:u w:val="single"/>
          <w:lang w:eastAsia="ru-RU"/>
        </w:rPr>
        <w:t xml:space="preserve">на лыжных дистанциях (номер-код вида спорта 0840005411Я) </w:t>
      </w:r>
    </w:p>
    <w:p w:rsidR="00023C27" w:rsidRPr="00023C27" w:rsidRDefault="00023C27" w:rsidP="00023C27">
      <w:pPr>
        <w:tabs>
          <w:tab w:val="left" w:pos="1440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760170" w:rsidRPr="00760170" w:rsidRDefault="00760170" w:rsidP="00760170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023C27" w:rsidRDefault="00760170" w:rsidP="00760170">
      <w:pPr>
        <w:spacing w:after="0" w:line="259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 xml:space="preserve">05-08.02.2026 г. </w:t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 xml:space="preserve">   </w:t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</w:r>
      <w:r w:rsidRPr="00760170">
        <w:rPr>
          <w:rFonts w:ascii="Times New Roman" w:eastAsia="Times New Roman" w:hAnsi="Times New Roman" w:cs="Times New Roman"/>
          <w:sz w:val="20"/>
          <w:szCs w:val="26"/>
          <w:lang w:eastAsia="ru-RU"/>
        </w:rPr>
        <w:tab/>
        <w:t>Оренбургская область с. Октябрьское</w:t>
      </w:r>
    </w:p>
    <w:p w:rsidR="00760170" w:rsidRPr="00023C27" w:rsidRDefault="00760170" w:rsidP="00760170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23C27" w:rsidRPr="00023C27" w:rsidRDefault="00023C27" w:rsidP="00023C2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</w:rPr>
        <w:t>ИНФОРМАЦИОННЫЙ БЮЛЛЕТЕНЬ</w:t>
      </w:r>
    </w:p>
    <w:p w:rsidR="00023C27" w:rsidRPr="00023C27" w:rsidRDefault="00E06A30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Чемпионата</w:t>
      </w:r>
      <w:r w:rsidR="00023C27" w:rsidRPr="00023C2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 Оренбургской области по спортивному туризму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на лыжных дистанциях 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ОБЩАЯ ИНФОРМАЦИЯ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06A30" w:rsidRPr="003F277E" w:rsidRDefault="00E06A30" w:rsidP="00E06A30">
      <w:pPr>
        <w:pStyle w:val="a7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Чемпионат Оренбургской области по спортивному туризму на лыжных дистанциях </w:t>
      </w:r>
      <w:r>
        <w:rPr>
          <w:rFonts w:ascii="Times New Roman" w:hAnsi="Times New Roman" w:cs="Times New Roman"/>
          <w:sz w:val="28"/>
          <w:szCs w:val="28"/>
          <w:lang w:eastAsia="ru-RU"/>
        </w:rPr>
        <w:t>(далее – соревнования</w:t>
      </w:r>
      <w:r w:rsidRPr="00EB757A">
        <w:rPr>
          <w:rFonts w:ascii="Times New Roman" w:hAnsi="Times New Roman" w:cs="Times New Roman"/>
          <w:sz w:val="28"/>
          <w:szCs w:val="28"/>
          <w:lang w:eastAsia="ru-RU"/>
        </w:rPr>
        <w:t>) проводится в соответствии 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Положением </w:t>
      </w:r>
      <w:r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о проведении обл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астных спортивных соревнований </w:t>
      </w:r>
      <w:r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по спортивному туризму но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мер-код вида спорта 0840005411Я в 2026 </w:t>
      </w:r>
      <w:r w:rsidRPr="00B608D7">
        <w:rPr>
          <w:rFonts w:ascii="Times New Roman" w:eastAsia="Cambria" w:hAnsi="Times New Roman" w:cs="Times New Roman"/>
          <w:sz w:val="28"/>
          <w:szCs w:val="28"/>
          <w:lang w:eastAsia="ru-RU"/>
        </w:rPr>
        <w:t>году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утвержденным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>региональной общественной организацией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«Федерация спортивного туризма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>Оренбургской области», согласованным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>с Министерством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физической культуры и спорта Оренбургской области, </w:t>
      </w: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действующими Правилами вида спорта «Спортивный туризм»;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настоящим Информационным бюллетенем;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eastAsia="Cambria" w:hAnsi="Times New Roman" w:cs="Times New Roman"/>
          <w:sz w:val="28"/>
          <w:szCs w:val="28"/>
          <w:lang w:eastAsia="ru-RU"/>
        </w:rPr>
        <w:t xml:space="preserve">условиями соревнований, утвержденными ГСК.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соревнованиях размещается на </w:t>
      </w:r>
      <w:r w:rsidRPr="00CE4CFD">
        <w:rPr>
          <w:rFonts w:ascii="Times New Roman" w:hAnsi="Times New Roman" w:cs="Times New Roman"/>
          <w:sz w:val="28"/>
          <w:szCs w:val="28"/>
          <w:lang w:eastAsia="ru-RU"/>
        </w:rPr>
        <w:t xml:space="preserve">сайте: </w:t>
      </w:r>
      <w:hyperlink r:id="rId7" w:history="1">
        <w:r w:rsidRPr="00B608D7">
          <w:rPr>
            <w:rStyle w:val="a6"/>
            <w:rFonts w:ascii="Times New Roman" w:hAnsi="Times New Roman" w:cs="Times New Roman"/>
            <w:sz w:val="28"/>
            <w:szCs w:val="28"/>
          </w:rPr>
          <w:t>https://vk.com/fstorenobl</w:t>
        </w:r>
      </w:hyperlink>
      <w:r w:rsidRPr="00B608D7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EB757A">
          <w:rPr>
            <w:rFonts w:ascii="Times New Roman" w:hAnsi="Times New Roman" w:cs="Times New Roman"/>
            <w:color w:val="0563C1"/>
            <w:sz w:val="28"/>
            <w:szCs w:val="28"/>
            <w:lang w:eastAsia="ru-RU"/>
          </w:rPr>
          <w:t>,</w:t>
        </w:r>
      </w:hyperlink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Участникам, представителям, тренерам и судьям, находящимся на соревновании, необходимо соблюдать: </w:t>
      </w:r>
    </w:p>
    <w:p w:rsidR="00E06A30" w:rsidRDefault="00E06A30" w:rsidP="00E06A30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Регламент по организации и проведению официальных физкультурных и спортивных мероприятий на территории РФ в условиях сохранения рисков распространения COVID-19 и его дополнений и изменений. 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A30" w:rsidRDefault="00E06A30" w:rsidP="00E06A30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b/>
          <w:sz w:val="28"/>
          <w:szCs w:val="28"/>
          <w:lang w:eastAsia="ru-RU"/>
        </w:rPr>
        <w:t>ВРЕМЯ И МЕСТО ПРОВЕДЕНИЯ СОРЕВНОВАНИЙ</w:t>
      </w:r>
    </w:p>
    <w:p w:rsidR="00E06A30" w:rsidRPr="00EB757A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06A30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B757A">
        <w:rPr>
          <w:rFonts w:ascii="Times New Roman" w:hAnsi="Times New Roman" w:cs="Times New Roman"/>
          <w:sz w:val="28"/>
          <w:szCs w:val="28"/>
          <w:lang w:eastAsia="ru-RU"/>
        </w:rPr>
        <w:t xml:space="preserve">Соревнования проводятся с </w:t>
      </w:r>
      <w:r>
        <w:rPr>
          <w:rFonts w:ascii="Times New Roman" w:hAnsi="Times New Roman" w:cs="Times New Roman"/>
          <w:sz w:val="28"/>
          <w:szCs w:val="28"/>
        </w:rPr>
        <w:t>05 по 08 февраля 2026</w:t>
      </w:r>
      <w:r w:rsidRPr="00EB757A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70BEE">
        <w:rPr>
          <w:rFonts w:ascii="Times New Roman" w:hAnsi="Times New Roman" w:cs="Times New Roman"/>
          <w:sz w:val="28"/>
          <w:szCs w:val="28"/>
        </w:rPr>
        <w:t>по адресу Оренбургская область, Октябрьский район, с. Октябрь</w:t>
      </w:r>
      <w:r w:rsidR="00760170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Pr="00870BEE">
        <w:rPr>
          <w:rFonts w:ascii="Times New Roman" w:hAnsi="Times New Roman" w:cs="Times New Roman"/>
          <w:sz w:val="28"/>
          <w:szCs w:val="28"/>
        </w:rPr>
        <w:t>кое.</w:t>
      </w:r>
    </w:p>
    <w:p w:rsidR="00023C27" w:rsidRPr="00023C27" w:rsidRDefault="00023C27" w:rsidP="00023C2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ОРГАНИЗАТОРЫ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F7DEC" w:rsidRDefault="009F7DEC" w:rsidP="00023C27">
      <w:pPr>
        <w:spacing w:after="0" w:line="240" w:lineRule="auto"/>
        <w:ind w:firstLine="709"/>
        <w:jc w:val="both"/>
        <w:rPr>
          <w:rFonts w:ascii="Times New Roman" w:eastAsia="Cambria" w:hAnsi="Times New Roman" w:cs="Times New Roman"/>
          <w:sz w:val="28"/>
          <w:szCs w:val="28"/>
          <w:lang w:eastAsia="ru-RU"/>
        </w:rPr>
      </w:pPr>
      <w:r>
        <w:rPr>
          <w:rFonts w:ascii="Times New Roman" w:eastAsia="Cambria" w:hAnsi="Times New Roman" w:cs="Times New Roman"/>
          <w:sz w:val="28"/>
          <w:szCs w:val="28"/>
          <w:lang w:eastAsia="ru-RU"/>
        </w:rPr>
        <w:t>Министерство физической культуры и спорта Оренбургской области;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mbria" w:hAnsi="Times New Roman" w:cs="Times New Roman"/>
          <w:sz w:val="28"/>
          <w:szCs w:val="28"/>
          <w:lang w:eastAsia="ru-RU"/>
        </w:rPr>
        <w:lastRenderedPageBreak/>
        <w:t>Региональная общественная организация «Федерация спортивного туризма Оренбургской области»</w:t>
      </w: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Государственное автономное учреждение дополнительного образования Оренбургской области «Спортивная школа олимпийского резерва № 2»; 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Главный судья соревнований – Анохин А.Н., ССВК, г. Оренбург</w:t>
      </w:r>
    </w:p>
    <w:p w:rsidR="00023C27" w:rsidRPr="00023C27" w:rsidRDefault="00023C27" w:rsidP="00023C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УЧАСТНИКИ СОРЕВНОВАНИЙ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соревнованиях принимают участие спортсмены – члены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сборных команд городов, районов, клубов,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ЦДЮТур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предприятий, организаций, учебных заведений, включенных в именную заявку, имеющих медицинский допуск и необходимое снаряжение для участия в соревнованиях.</w:t>
      </w:r>
    </w:p>
    <w:p w:rsidR="00E06A30" w:rsidRDefault="00E06A30" w:rsidP="00E06A30">
      <w:pPr>
        <w:tabs>
          <w:tab w:val="left" w:pos="14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делегации: количество участников не ограничено, 1 тренер-представитель старше 18 лет, 1 судья (не ниже СС3К).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участников определяется календарным годом.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и класс дистанций: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«дистанция – лыжная», длинная – 3, 4 классы;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«дистанция – лыжная – группа», длинная 3, 4 классы.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соревнованиях устанавливаются следующие возрастные группы: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4"/>
        <w:gridCol w:w="2834"/>
        <w:gridCol w:w="5196"/>
      </w:tblGrid>
      <w:tr w:rsidR="00E06A30" w:rsidTr="00F846EA">
        <w:trPr>
          <w:cantSplit/>
          <w:trHeight w:val="907"/>
        </w:trPr>
        <w:tc>
          <w:tcPr>
            <w:tcW w:w="758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 дистанции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Спортивная квалификация </w:t>
            </w:r>
          </w:p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(не ниже)</w:t>
            </w:r>
          </w:p>
        </w:tc>
      </w:tr>
      <w:tr w:rsidR="00E06A30" w:rsidTr="00F846EA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юноши/девушки</w:t>
            </w:r>
          </w:p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14-15 лет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 (1юн.)</w:t>
            </w:r>
          </w:p>
        </w:tc>
      </w:tr>
      <w:tr w:rsidR="00E06A30" w:rsidTr="00F846EA">
        <w:trPr>
          <w:trHeight w:val="680"/>
        </w:trPr>
        <w:tc>
          <w:tcPr>
            <w:tcW w:w="758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497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мужчины/женщины</w:t>
            </w:r>
          </w:p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 и старше</w:t>
            </w:r>
          </w:p>
        </w:tc>
        <w:tc>
          <w:tcPr>
            <w:tcW w:w="2745" w:type="pct"/>
            <w:shd w:val="clear" w:color="auto" w:fill="auto"/>
            <w:vAlign w:val="center"/>
          </w:tcPr>
          <w:p w:rsidR="00E06A30" w:rsidRDefault="00E06A30" w:rsidP="00F846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</w:tr>
    </w:tbl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Судьи от команд обязаны иметь – авторучку, карандаш, секундомер, одежду по погоде.</w:t>
      </w:r>
    </w:p>
    <w:p w:rsid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ПРОГРАММА СОРЕВНОВАНИЙ</w:t>
      </w:r>
    </w:p>
    <w:p w:rsidR="00023C27" w:rsidRPr="00023C27" w:rsidRDefault="00023C27" w:rsidP="00023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E06A30" w:rsidRDefault="00E06A30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05.02.2026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19:00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заезд команд, комиссия по допуску, открытие соревнований;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10:00-15:00 Официальная тренировка </w:t>
      </w:r>
    </w:p>
    <w:p w:rsidR="00E06A30" w:rsidRDefault="00E06A30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07.02.2026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соревнования в дисциплине «дистанции – лыжная»;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17.00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совещание с представителями команд.</w:t>
      </w:r>
    </w:p>
    <w:p w:rsidR="00E06A30" w:rsidRDefault="00E06A30" w:rsidP="00E06A30">
      <w:pPr>
        <w:pStyle w:val="a8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06A30" w:rsidRDefault="00E06A30" w:rsidP="00E06A30">
      <w:pPr>
        <w:pStyle w:val="a8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08.02.2026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соревнования в дисциплине «дистанции – лыжная – группа»;</w:t>
      </w:r>
    </w:p>
    <w:p w:rsidR="00E06A30" w:rsidRDefault="00E06A30" w:rsidP="00E06A30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16:00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отъезд команд.</w:t>
      </w: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ОПРЕДЕЛЕНИЕ РЕЗУЛЬТАТОВ</w:t>
      </w:r>
    </w:p>
    <w:p w:rsidR="00023C27" w:rsidRP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Результаты спортсменов определяется по сумме времени прохождения дистанции и штрафного времени отдельно среди мужчин и женщин на каждой дистанции и в каждой возрастной группе.</w:t>
      </w: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Соревнования проводятся по комбинированной системе оценки нарушений.</w:t>
      </w:r>
    </w:p>
    <w:p w:rsidR="00023C27" w:rsidRDefault="00023C27" w:rsidP="00023C2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  <w:t>НАГРАЖДЕНИЕ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Arial" w:hAnsi="Times New Roman" w:cs="Times New Roman"/>
          <w:sz w:val="28"/>
          <w:szCs w:val="28"/>
          <w:lang w:eastAsia="ru-RU"/>
        </w:rPr>
        <w:t>Победители и призеры в каждом виде программы награждаются грамотами и медалями отдельно в каждой возрастной группе.</w:t>
      </w: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ФИНАНСИРОВАНИЕ</w:t>
      </w:r>
    </w:p>
    <w:p w:rsidR="00023C27" w:rsidRPr="00023C27" w:rsidRDefault="00023C27" w:rsidP="00023C2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Расходы, связанные с организацией и проведением соревнований, награждением победителей и призеров осуществляются по утвержденной смете ГАУ ДО «Спортивная школа олимпийского резерва № 2» в соответствии с государственным заданием.</w:t>
      </w:r>
    </w:p>
    <w:p w:rsid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sz w:val="28"/>
          <w:szCs w:val="28"/>
          <w:lang w:eastAsia="ru-RU"/>
        </w:rPr>
        <w:t>Командировочные расходы, связанные с проездом делегаций в оба конца, суточные в пути, питание и проживание команды за счет командирующей организации.</w:t>
      </w:r>
    </w:p>
    <w:p w:rsidR="00023C27" w:rsidRPr="00023C27" w:rsidRDefault="00023C27" w:rsidP="00023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C27" w:rsidRDefault="00023C27" w:rsidP="00023C2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ПОРЯДОК И СРОКИ ПОДАЧИ ЗАЯВОК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Предварительные зая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вки на участие в соревнованиях подаются на </w:t>
      </w:r>
      <w:proofErr w:type="spellStart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val="en-US" w:eastAsia="ru-RU"/>
        </w:rPr>
        <w:t>orgeo</w:t>
      </w:r>
      <w:proofErr w:type="spellEnd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eastAsia="ru-RU"/>
        </w:rPr>
        <w:t>.</w:t>
      </w:r>
      <w:proofErr w:type="spellStart"/>
      <w:r w:rsidRPr="008B419B">
        <w:rPr>
          <w:rFonts w:ascii="Times New Roman" w:hAnsi="Times New Roman" w:cs="Times New Roman"/>
          <w:color w:val="4BACC6" w:themeColor="accent5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03 февраля 2026г.</w:t>
      </w:r>
      <w:r w:rsidRPr="00417AD9">
        <w:rPr>
          <w:rFonts w:ascii="Times New Roman" w:hAnsi="Times New Roman" w:cs="Times New Roman"/>
          <w:sz w:val="28"/>
          <w:szCs w:val="28"/>
          <w:lang w:eastAsia="ru-RU"/>
        </w:rPr>
        <w:t xml:space="preserve"> 23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:00. 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 xml:space="preserve">Именные заявки по установленной форме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подаются в комиссию по допуску 06.02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hAnsi="Times New Roman" w:cs="Times New Roman"/>
          <w:sz w:val="28"/>
          <w:szCs w:val="28"/>
          <w:lang w:eastAsia="ru-RU"/>
        </w:rPr>
        <w:t>6 г. до 19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>:00.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В комиссию по допуску вместе с именной заявкой подаются: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Командировочные удостоверения (по необходимости);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Паспорта участников или свидетельство о рождении (оригиналы);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Классификационные книжки спортсмена;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Оригинал страхового полиса о страховании несчастных случаев жизни и здоровья;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Pr="00F84E17">
        <w:rPr>
          <w:rFonts w:ascii="Times New Roman" w:hAnsi="Times New Roman" w:cs="Times New Roman"/>
          <w:sz w:val="28"/>
          <w:szCs w:val="28"/>
          <w:lang w:eastAsia="ru-RU"/>
        </w:rPr>
        <w:tab/>
        <w:t>Полис обязательного медицинского страхования (оригинал);</w:t>
      </w: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случае отсутствия или несоответствия требованиям вышеперечисленных документов участник (делегация) до участия в соревнованиях не допускаются.</w:t>
      </w:r>
    </w:p>
    <w:p w:rsidR="00E06A30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06A30" w:rsidRPr="00F84E17" w:rsidRDefault="00E06A30" w:rsidP="00E06A30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4E17">
        <w:rPr>
          <w:rFonts w:ascii="Times New Roman" w:hAnsi="Times New Roman" w:cs="Times New Roman"/>
          <w:sz w:val="28"/>
          <w:szCs w:val="28"/>
          <w:lang w:eastAsia="ru-RU"/>
        </w:rPr>
        <w:t>По всем вопросам обращаться Анохин Андрей Николаевич – e-</w:t>
      </w:r>
      <w:proofErr w:type="spellStart"/>
      <w:r w:rsidRPr="00F84E17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84E17">
        <w:rPr>
          <w:rFonts w:ascii="Times New Roman" w:hAnsi="Times New Roman" w:cs="Times New Roman"/>
          <w:sz w:val="28"/>
          <w:szCs w:val="28"/>
          <w:lang w:eastAsia="ru-RU"/>
        </w:rPr>
        <w:t>: orenburg@tssr.ru или по тлф.: 8987-847-8555</w:t>
      </w:r>
    </w:p>
    <w:p w:rsidR="00023C27" w:rsidRPr="00023C27" w:rsidRDefault="00023C27" w:rsidP="00023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8"/>
          <w:szCs w:val="28"/>
          <w:lang w:eastAsia="ru-RU"/>
        </w:rPr>
      </w:pP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ИНФОРМАЦИОННЫЙ БЮЛЛЕТЕНЬ ЯВЛЯЕТСЯ О</w:t>
      </w:r>
      <w:r w:rsidR="00E06A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ФИЦИАЛЬНЫМ ВЫЗОВОМ НА </w:t>
      </w:r>
      <w:r w:rsidRPr="00023C2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СОРЕВНОВАНИЯ.</w:t>
      </w:r>
    </w:p>
    <w:p w:rsidR="00023C27" w:rsidRPr="00023C27" w:rsidRDefault="00023C27" w:rsidP="00023C2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C27" w:rsidRPr="00023C27" w:rsidRDefault="00023C27" w:rsidP="00023C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ДО ВСТРЕЧИ НА </w:t>
      </w:r>
      <w:r w:rsidR="00E06A30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ЧЕМПИОНАТЕ</w:t>
      </w:r>
      <w:r w:rsidRPr="00023C27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!!!</w:t>
      </w:r>
    </w:p>
    <w:p w:rsidR="00023C27" w:rsidRPr="00023C27" w:rsidRDefault="00023C27" w:rsidP="00023C2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023C27" w:rsidRPr="0002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C1"/>
    <w:rsid w:val="00023C27"/>
    <w:rsid w:val="00760170"/>
    <w:rsid w:val="009F7DEC"/>
    <w:rsid w:val="00A15119"/>
    <w:rsid w:val="00CC4DC1"/>
    <w:rsid w:val="00E0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7260F"/>
  <w15:docId w15:val="{8ABD2D63-3445-41AF-8489-C0A216F4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3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3C2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6A30"/>
    <w:rPr>
      <w:color w:val="0000FF" w:themeColor="hyperlink"/>
      <w:u w:val="single"/>
    </w:rPr>
  </w:style>
  <w:style w:type="paragraph" w:styleId="a7">
    <w:name w:val="No Spacing"/>
    <w:uiPriority w:val="1"/>
    <w:qFormat/>
    <w:rsid w:val="00E06A3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E06A30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mmoscow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storeno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725</Words>
  <Characters>4139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2025-12-26T16:34:00Z</dcterms:created>
  <dcterms:modified xsi:type="dcterms:W3CDTF">2026-01-26T16:53:00Z</dcterms:modified>
</cp:coreProperties>
</file>