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0D" w:rsidRPr="0010540D" w:rsidRDefault="0010540D" w:rsidP="001054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054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ДЕПАРТАМЕНТ ФИЗИЧЕСКОЙ КУЛЬТУРЫ, СПОРТА И ДОПОЛНИТЕЛЬНОГО ОБРАЗОВАНИЯ ТЮМЕНСКОЙ ОБЛАСТИ</w:t>
      </w:r>
    </w:p>
    <w:p w:rsidR="0010540D" w:rsidRPr="0010540D" w:rsidRDefault="0010540D" w:rsidP="001054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0540D" w:rsidRPr="0010540D" w:rsidRDefault="0010540D" w:rsidP="001054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054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ГАУ ДО ТО «Дворец творчества и спорта «Пионер»</w:t>
      </w:r>
    </w:p>
    <w:p w:rsidR="0010540D" w:rsidRPr="0010540D" w:rsidRDefault="0010540D" w:rsidP="001054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0540D" w:rsidRPr="0010540D" w:rsidRDefault="0010540D" w:rsidP="0010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054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ХХ</w:t>
      </w:r>
      <w:r w:rsidRPr="001054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V</w:t>
      </w:r>
      <w:r w:rsidRPr="001054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ФЕСТИВАЛЬ ТУРИСТОВ И ПУТЕШЕСТВЕННИКОВ ТЮМЕНСКОЙ ОБЛАСТИ «ОДИССЕЯ-2019»</w:t>
      </w:r>
      <w:r w:rsidRPr="001054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  <w:t>24-26 мая 2019 года</w:t>
      </w:r>
    </w:p>
    <w:p w:rsidR="0010540D" w:rsidRPr="0010540D" w:rsidRDefault="0010540D" w:rsidP="0010540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5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 ПРОВЕДЕНИЯ</w:t>
      </w:r>
      <w:r w:rsidRPr="00105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конкурса «Трейловая эстафета)»</w:t>
      </w:r>
    </w:p>
    <w:p w:rsidR="0010540D" w:rsidRPr="0010540D" w:rsidRDefault="0010540D" w:rsidP="0010540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40D" w:rsidRPr="0010540D" w:rsidRDefault="0010540D" w:rsidP="0010540D">
      <w:pPr>
        <w:numPr>
          <w:ilvl w:val="0"/>
          <w:numId w:val="5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Общие положения</w:t>
      </w:r>
    </w:p>
    <w:p w:rsidR="0010540D" w:rsidRPr="0010540D" w:rsidRDefault="0010540D" w:rsidP="0010540D">
      <w:pPr>
        <w:numPr>
          <w:ilvl w:val="1"/>
          <w:numId w:val="5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 задачи</w:t>
      </w:r>
    </w:p>
    <w:p w:rsidR="0010540D" w:rsidRPr="0010540D" w:rsidRDefault="0010540D" w:rsidP="0010540D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Пропаганда здорового образа жизни.</w:t>
      </w:r>
    </w:p>
    <w:p w:rsidR="0010540D" w:rsidRPr="0010540D" w:rsidRDefault="0010540D" w:rsidP="0010540D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Популяризация занятий физической культурой и спортом на свежем воздухе.</w:t>
      </w:r>
    </w:p>
    <w:p w:rsidR="0010540D" w:rsidRPr="0010540D" w:rsidRDefault="0010540D" w:rsidP="0010540D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Выявление сильнейших спортсменов.</w:t>
      </w:r>
    </w:p>
    <w:p w:rsidR="0010540D" w:rsidRPr="0010540D" w:rsidRDefault="0010540D" w:rsidP="0010540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0540D" w:rsidRPr="0010540D" w:rsidRDefault="0010540D" w:rsidP="0010540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 w:eastAsia="ru-RU"/>
        </w:rPr>
        <w:t>II</w:t>
      </w:r>
      <w:r w:rsidRPr="0010540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. Место проведения и сроки</w:t>
      </w:r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г. Тюмень, ул. Широтная, 216в, центра допризывной подготовки и патриотического воспитания Аванпост, 26 мая 2019 г. </w:t>
      </w:r>
    </w:p>
    <w:p w:rsidR="0010540D" w:rsidRPr="0010540D" w:rsidRDefault="0010540D" w:rsidP="0010540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054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II</w:t>
      </w:r>
      <w:r w:rsidRPr="001054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I</w:t>
      </w:r>
      <w:r w:rsidRPr="001054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 Руководство соревнованиями</w:t>
      </w:r>
    </w:p>
    <w:p w:rsidR="0010540D" w:rsidRPr="0010540D" w:rsidRDefault="0010540D" w:rsidP="0010540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4.1.</w:t>
      </w: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  <w:t xml:space="preserve">Общее руководство проведением конкурса осуществляет департамент физической культуры, спорта и дополнительного образования Тюменской области. </w:t>
      </w:r>
    </w:p>
    <w:p w:rsidR="0010540D" w:rsidRPr="0010540D" w:rsidRDefault="0010540D" w:rsidP="0010540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4.2.</w:t>
      </w: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  <w:t>ГАУ ДО ТО «ДТиС «Пионер»</w:t>
      </w:r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3.2. Непосредственное проведение спортивных соревнований возлагается на судейскую коллегию. Возглавляет судейскую коллегию главный судья.</w:t>
      </w:r>
    </w:p>
    <w:p w:rsidR="0010540D" w:rsidRPr="0010540D" w:rsidRDefault="0010540D" w:rsidP="0010540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Главный судья соревнований: Шорохов Николай (тел. 8 912 393 4793)</w:t>
      </w:r>
    </w:p>
    <w:p w:rsidR="0010540D" w:rsidRPr="0010540D" w:rsidRDefault="0010540D" w:rsidP="0010540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Главный секретарь соревнований: Капитонов Василий (8 982 521 5781)</w:t>
      </w:r>
    </w:p>
    <w:p w:rsidR="0010540D" w:rsidRPr="0010540D" w:rsidRDefault="0010540D" w:rsidP="0010540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Начальник дистанции: Крутиков Павел (8 905 857 48 36)</w:t>
      </w:r>
    </w:p>
    <w:p w:rsidR="0010540D" w:rsidRPr="0010540D" w:rsidRDefault="0010540D" w:rsidP="0010540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Email</w:t>
      </w: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: </w:t>
      </w: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shorohrace</w:t>
      </w: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@</w:t>
      </w: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gmail</w:t>
      </w: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com</w:t>
      </w:r>
    </w:p>
    <w:p w:rsidR="0010540D" w:rsidRPr="0010540D" w:rsidRDefault="0010540D" w:rsidP="0010540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  <w:t>IV. Требования к участникам соревнований</w:t>
      </w:r>
    </w:p>
    <w:p w:rsidR="0010540D" w:rsidRPr="0010540D" w:rsidRDefault="0010540D" w:rsidP="0010540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4.1. Возраст участников соревнований от 18 лет.</w:t>
      </w:r>
    </w:p>
    <w:p w:rsidR="0010540D" w:rsidRPr="0010540D" w:rsidRDefault="0010540D" w:rsidP="0010540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4.2. Отсутствие медицинских противопоказаний для занятий спортом.</w:t>
      </w:r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4.3. Все участники предоставляют расписку об ответственности за свою жизнь и здоровье во время участия в соревнованиях.</w:t>
      </w:r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4.4. Оплата стартового взноса 100 рублей.</w:t>
      </w:r>
    </w:p>
    <w:p w:rsidR="0010540D" w:rsidRPr="0010540D" w:rsidRDefault="0010540D" w:rsidP="0010540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10540D" w:rsidRPr="0010540D" w:rsidRDefault="0010540D" w:rsidP="0010540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V</w:t>
      </w:r>
      <w:r w:rsidRPr="001054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 Условия проведения соревнований.</w:t>
      </w:r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Соревнования проводятся в командном зачете в виде эстафеты на дистанции 6 км (4 х 1,55 км). Состав команды один мужчина и одна женщина. Старт общий. Порядок прохождения следующий: 1 и 3 этап женский, 2 и 4 этап мужской.</w:t>
      </w:r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Трасса будет проходить по лесной тропе в лесопарковой зоне между лыжной базой СДЮСШОР 2 и </w:t>
      </w:r>
      <w:r w:rsidRPr="001054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центра допризывной подготовки и патриотического воспитания Аванпост. </w:t>
      </w:r>
      <w:r w:rsidRPr="0010540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Протяженность круга 1,5 км.</w:t>
      </w:r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Со схемой трассы можно ознакомиться по ссылке </w:t>
      </w:r>
      <w:r w:rsidR="00FB7690" w:rsidRPr="00FB769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http://orgeo.ru/event/9788</w:t>
      </w:r>
      <w:bookmarkStart w:id="0" w:name="_GoBack"/>
      <w:bookmarkEnd w:id="0"/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VI</w:t>
      </w:r>
      <w:r w:rsidRPr="001054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 Программа соревнований.</w:t>
      </w:r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8.45-9.30 – регистрация участников</w:t>
      </w:r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9.45 – предстартовый брифинг</w:t>
      </w:r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10.00 – старт эстафееты</w:t>
      </w:r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11.00 – награждение участников</w:t>
      </w:r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VII</w:t>
      </w:r>
      <w:r w:rsidRPr="001054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 Награждение победителей.</w:t>
      </w:r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Команды участников соревнований занявшие 1-3 места будут награждены медалями и дипломами.</w:t>
      </w:r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10540D" w:rsidRPr="0010540D" w:rsidRDefault="0010540D" w:rsidP="0010540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VI</w:t>
      </w:r>
      <w:r w:rsidRPr="001054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 Заявки на участие.</w:t>
      </w:r>
    </w:p>
    <w:p w:rsidR="0010540D" w:rsidRPr="0010540D" w:rsidRDefault="0010540D" w:rsidP="001054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0540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Заявки принимаются до 21.00 25 мая с обязательной электронной оплатой на сайте </w:t>
      </w:r>
      <w:r w:rsidR="00FB7690" w:rsidRPr="00FB7690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eastAsia="ru-RU"/>
        </w:rPr>
        <w:t>http://orgeo.ru/event/9788</w:t>
      </w:r>
    </w:p>
    <w:p w:rsidR="00337A80" w:rsidRPr="0010540D" w:rsidRDefault="00337A80" w:rsidP="0010540D"/>
    <w:sectPr w:rsidR="00337A80" w:rsidRPr="0010540D" w:rsidSect="00D52B0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106" w:rsidRDefault="00FC4106" w:rsidP="00D03A32">
      <w:pPr>
        <w:spacing w:after="0" w:line="240" w:lineRule="auto"/>
      </w:pPr>
      <w:r>
        <w:separator/>
      </w:r>
    </w:p>
  </w:endnote>
  <w:endnote w:type="continuationSeparator" w:id="0">
    <w:p w:rsidR="00FC4106" w:rsidRDefault="00FC4106" w:rsidP="00D0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106" w:rsidRDefault="00FC4106" w:rsidP="00D03A32">
      <w:pPr>
        <w:spacing w:after="0" w:line="240" w:lineRule="auto"/>
      </w:pPr>
      <w:r>
        <w:separator/>
      </w:r>
    </w:p>
  </w:footnote>
  <w:footnote w:type="continuationSeparator" w:id="0">
    <w:p w:rsidR="00FC4106" w:rsidRDefault="00FC4106" w:rsidP="00D0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FE5"/>
    <w:multiLevelType w:val="multilevel"/>
    <w:tmpl w:val="F962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056B1"/>
    <w:multiLevelType w:val="multilevel"/>
    <w:tmpl w:val="43D25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2" w15:restartNumberingAfterBreak="0">
    <w:nsid w:val="0D5D5081"/>
    <w:multiLevelType w:val="multilevel"/>
    <w:tmpl w:val="7608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F7E05"/>
    <w:multiLevelType w:val="multilevel"/>
    <w:tmpl w:val="D06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55DA1"/>
    <w:multiLevelType w:val="multilevel"/>
    <w:tmpl w:val="661A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C37D3"/>
    <w:multiLevelType w:val="multilevel"/>
    <w:tmpl w:val="11E01F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23557D7"/>
    <w:multiLevelType w:val="multilevel"/>
    <w:tmpl w:val="3962D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80"/>
    <w:rsid w:val="0007143A"/>
    <w:rsid w:val="00094149"/>
    <w:rsid w:val="00095639"/>
    <w:rsid w:val="0010540D"/>
    <w:rsid w:val="002554A5"/>
    <w:rsid w:val="002C07FD"/>
    <w:rsid w:val="002E2D19"/>
    <w:rsid w:val="00337A80"/>
    <w:rsid w:val="004464E4"/>
    <w:rsid w:val="004A591F"/>
    <w:rsid w:val="004E6D6F"/>
    <w:rsid w:val="00591EFD"/>
    <w:rsid w:val="005D2EC4"/>
    <w:rsid w:val="006435DB"/>
    <w:rsid w:val="006616AD"/>
    <w:rsid w:val="00674553"/>
    <w:rsid w:val="006D0E8F"/>
    <w:rsid w:val="00862445"/>
    <w:rsid w:val="00940043"/>
    <w:rsid w:val="009520A9"/>
    <w:rsid w:val="009939E0"/>
    <w:rsid w:val="009A445E"/>
    <w:rsid w:val="00A03B22"/>
    <w:rsid w:val="00C36103"/>
    <w:rsid w:val="00CC56B6"/>
    <w:rsid w:val="00D03A32"/>
    <w:rsid w:val="00D2209C"/>
    <w:rsid w:val="00D52B05"/>
    <w:rsid w:val="00E035B4"/>
    <w:rsid w:val="00E31CA8"/>
    <w:rsid w:val="00E80EA4"/>
    <w:rsid w:val="00E87563"/>
    <w:rsid w:val="00E91C53"/>
    <w:rsid w:val="00ED4681"/>
    <w:rsid w:val="00F43383"/>
    <w:rsid w:val="00F571B4"/>
    <w:rsid w:val="00FA0222"/>
    <w:rsid w:val="00FB7690"/>
    <w:rsid w:val="00FC4106"/>
    <w:rsid w:val="00FC7A8E"/>
    <w:rsid w:val="00FE000F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E241"/>
  <w15:chartTrackingRefBased/>
  <w15:docId w15:val="{02FEE67C-F343-4DC8-9C88-0A44DAC5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7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A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37A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0E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3A32"/>
  </w:style>
  <w:style w:type="paragraph" w:styleId="a8">
    <w:name w:val="footer"/>
    <w:basedOn w:val="a"/>
    <w:link w:val="a9"/>
    <w:uiPriority w:val="99"/>
    <w:unhideWhenUsed/>
    <w:rsid w:val="00D0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3A32"/>
  </w:style>
  <w:style w:type="character" w:styleId="aa">
    <w:name w:val="FollowedHyperlink"/>
    <w:basedOn w:val="a0"/>
    <w:uiPriority w:val="99"/>
    <w:semiHidden/>
    <w:unhideWhenUsed/>
    <w:rsid w:val="00446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018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 Шорохов</cp:lastModifiedBy>
  <cp:revision>6</cp:revision>
  <dcterms:created xsi:type="dcterms:W3CDTF">2019-05-22T07:48:00Z</dcterms:created>
  <dcterms:modified xsi:type="dcterms:W3CDTF">2019-05-22T13:12:00Z</dcterms:modified>
</cp:coreProperties>
</file>